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269" w:rsidRPr="00002269" w:rsidRDefault="00002269" w:rsidP="00717A1F">
      <w:pPr>
        <w:jc w:val="center"/>
      </w:pPr>
      <w:r w:rsidRPr="00002269">
        <w:t>Name</w:t>
      </w:r>
      <w:proofErr w:type="gramStart"/>
      <w:r w:rsidRPr="00002269">
        <w:t>:_</w:t>
      </w:r>
      <w:proofErr w:type="gramEnd"/>
      <w:r w:rsidRPr="00002269">
        <w:t>_______________________________ Date:________________________ Period:______</w:t>
      </w:r>
    </w:p>
    <w:p w:rsidR="00717A1F" w:rsidRPr="00002269" w:rsidRDefault="00717A1F" w:rsidP="00717A1F">
      <w:pPr>
        <w:jc w:val="center"/>
        <w:rPr>
          <w:rFonts w:ascii="Bookman Old Style" w:hAnsi="Bookman Old Style"/>
          <w:b/>
        </w:rPr>
      </w:pPr>
      <w:r w:rsidRPr="00002269">
        <w:rPr>
          <w:rFonts w:ascii="Bookman Old Style" w:hAnsi="Bookman Old Style"/>
          <w:b/>
        </w:rPr>
        <w:t>Meiosis Vocabulary</w: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697"/>
        <w:gridCol w:w="3418"/>
        <w:gridCol w:w="3780"/>
        <w:gridCol w:w="4500"/>
      </w:tblGrid>
      <w:tr w:rsidR="00CD6FD7" w:rsidTr="00286BFD">
        <w:tc>
          <w:tcPr>
            <w:tcW w:w="2697" w:type="dxa"/>
          </w:tcPr>
          <w:p w:rsidR="00717A1F" w:rsidRPr="00002269" w:rsidRDefault="00717A1F" w:rsidP="00002269">
            <w:pPr>
              <w:jc w:val="center"/>
              <w:rPr>
                <w:b/>
              </w:rPr>
            </w:pPr>
            <w:r w:rsidRPr="00002269">
              <w:rPr>
                <w:b/>
              </w:rPr>
              <w:t>Word</w:t>
            </w:r>
          </w:p>
        </w:tc>
        <w:tc>
          <w:tcPr>
            <w:tcW w:w="3418" w:type="dxa"/>
          </w:tcPr>
          <w:p w:rsidR="00717A1F" w:rsidRPr="00002269" w:rsidRDefault="00717A1F" w:rsidP="00002269">
            <w:pPr>
              <w:jc w:val="center"/>
              <w:rPr>
                <w:b/>
              </w:rPr>
            </w:pPr>
            <w:r w:rsidRPr="00002269">
              <w:rPr>
                <w:b/>
              </w:rPr>
              <w:t>Definition</w:t>
            </w:r>
          </w:p>
        </w:tc>
        <w:tc>
          <w:tcPr>
            <w:tcW w:w="3780" w:type="dxa"/>
          </w:tcPr>
          <w:p w:rsidR="00717A1F" w:rsidRPr="00002269" w:rsidRDefault="00717A1F" w:rsidP="00002269">
            <w:pPr>
              <w:jc w:val="center"/>
              <w:rPr>
                <w:b/>
              </w:rPr>
            </w:pPr>
            <w:r w:rsidRPr="00002269">
              <w:rPr>
                <w:b/>
              </w:rPr>
              <w:t>Example</w:t>
            </w:r>
            <w:r w:rsidR="00822BE7">
              <w:rPr>
                <w:b/>
              </w:rPr>
              <w:t>/Explanation</w:t>
            </w:r>
          </w:p>
        </w:tc>
        <w:tc>
          <w:tcPr>
            <w:tcW w:w="4500" w:type="dxa"/>
          </w:tcPr>
          <w:p w:rsidR="00717A1F" w:rsidRPr="00002269" w:rsidRDefault="00717A1F" w:rsidP="00002269">
            <w:pPr>
              <w:jc w:val="center"/>
              <w:rPr>
                <w:b/>
              </w:rPr>
            </w:pPr>
            <w:r w:rsidRPr="00002269">
              <w:rPr>
                <w:b/>
              </w:rPr>
              <w:t>Picture</w:t>
            </w:r>
          </w:p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Meiosis</w:t>
            </w:r>
          </w:p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:rsidR="00717A1F" w:rsidRDefault="00717A1F" w:rsidP="00496D62"/>
          <w:p w:rsidR="00822BE7" w:rsidRDefault="00822BE7" w:rsidP="00496D62"/>
          <w:p w:rsidR="00822BE7" w:rsidRDefault="00822BE7" w:rsidP="00496D62"/>
          <w:p w:rsidR="00822BE7" w:rsidRDefault="00822BE7" w:rsidP="00496D62"/>
        </w:tc>
        <w:tc>
          <w:tcPr>
            <w:tcW w:w="3780" w:type="dxa"/>
          </w:tcPr>
          <w:p w:rsidR="00822BE7" w:rsidRDefault="00822BE7" w:rsidP="00822BE7">
            <w:pPr>
              <w:jc w:val="center"/>
            </w:pPr>
          </w:p>
          <w:p w:rsidR="00717A1F" w:rsidRDefault="00822BE7" w:rsidP="00822BE7">
            <w:pPr>
              <w:jc w:val="center"/>
            </w:pPr>
            <w:r>
              <w:t xml:space="preserve">Sexually reproducing organisms create gametes through the process of meiosis. </w:t>
            </w:r>
          </w:p>
        </w:tc>
        <w:tc>
          <w:tcPr>
            <w:tcW w:w="4500" w:type="dxa"/>
          </w:tcPr>
          <w:p w:rsidR="00717A1F" w:rsidRDefault="00822BE7" w:rsidP="00496D62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4710113" y="1204913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135666" cy="1341755"/>
                  <wp:effectExtent l="0" t="0" r="0" b="0"/>
                  <wp:wrapSquare wrapText="bothSides"/>
                  <wp:docPr id="3" name="Picture 3" descr=" Sorting of homologous chromosomes during meios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 Sorting of homologous chromosomes during meios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666" cy="134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Mitosis</w:t>
            </w:r>
          </w:p>
        </w:tc>
        <w:tc>
          <w:tcPr>
            <w:tcW w:w="3418" w:type="dxa"/>
          </w:tcPr>
          <w:p w:rsidR="00717A1F" w:rsidRDefault="00822BE7" w:rsidP="00496D62">
            <w:r>
              <w:t>Process which divides chromosomes to create new, identical chromosomes</w:t>
            </w:r>
          </w:p>
          <w:p w:rsidR="00822BE7" w:rsidRDefault="00822BE7" w:rsidP="00496D62"/>
          <w:p w:rsidR="00822BE7" w:rsidRDefault="00822BE7" w:rsidP="00496D62"/>
        </w:tc>
        <w:tc>
          <w:tcPr>
            <w:tcW w:w="3780" w:type="dxa"/>
          </w:tcPr>
          <w:p w:rsidR="00717A1F" w:rsidRDefault="00717A1F" w:rsidP="00496D62"/>
        </w:tc>
        <w:tc>
          <w:tcPr>
            <w:tcW w:w="4500" w:type="dxa"/>
          </w:tcPr>
          <w:p w:rsidR="00717A1F" w:rsidRDefault="00717A1F" w:rsidP="00496D62"/>
          <w:p w:rsidR="00CD6FD7" w:rsidRDefault="00CD6FD7" w:rsidP="00496D62">
            <w:r>
              <w:rPr>
                <w:noProof/>
              </w:rPr>
              <w:drawing>
                <wp:inline distT="0" distB="0" distL="0" distR="0" wp14:anchorId="2874B422" wp14:editId="202F3573">
                  <wp:extent cx="2606277" cy="947737"/>
                  <wp:effectExtent l="0" t="0" r="3810" b="5080"/>
                  <wp:docPr id="6" name="Picture 6" descr="http://upload.wikimedia.org/wikipedia/commons/thumb/e/e0/Major_events_in_mitosis.svg/1023px-Major_events_in_mitosis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pload.wikimedia.org/wikipedia/commons/thumb/e/e0/Major_events_in_mitosis.svg/1023px-Major_events_in_mitosi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046" cy="950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FD7" w:rsidRDefault="00CD6FD7" w:rsidP="00496D62"/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Cytokinesis</w:t>
            </w:r>
          </w:p>
        </w:tc>
        <w:tc>
          <w:tcPr>
            <w:tcW w:w="3418" w:type="dxa"/>
          </w:tcPr>
          <w:p w:rsidR="00717A1F" w:rsidRDefault="00717A1F" w:rsidP="00496D62"/>
          <w:p w:rsidR="00822BE7" w:rsidRDefault="00822BE7" w:rsidP="00496D62"/>
          <w:p w:rsidR="00822BE7" w:rsidRDefault="00822BE7" w:rsidP="00496D62"/>
        </w:tc>
        <w:tc>
          <w:tcPr>
            <w:tcW w:w="3780" w:type="dxa"/>
          </w:tcPr>
          <w:p w:rsidR="00717A1F" w:rsidRDefault="00822BE7" w:rsidP="00496D62">
            <w:r>
              <w:t xml:space="preserve">Without cytokinesis, new cells would not be created. Chromosomes are divided through mitosis or meiosis but cytokinesis actual divides the cytoplasm to allow for new cells. </w:t>
            </w:r>
          </w:p>
        </w:tc>
        <w:tc>
          <w:tcPr>
            <w:tcW w:w="4500" w:type="dxa"/>
          </w:tcPr>
          <w:p w:rsidR="00717A1F" w:rsidRDefault="00FE7C32" w:rsidP="00FE7C3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59104" cy="842644"/>
                  <wp:effectExtent l="0" t="0" r="0" b="0"/>
                  <wp:docPr id="5" name="Picture 5" descr="http://www.macroevolution.net/images/cytokinesis-250-1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acroevolution.net/images/cytokinesis-250-1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956" cy="856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Body/somatic cell</w:t>
            </w:r>
          </w:p>
        </w:tc>
        <w:tc>
          <w:tcPr>
            <w:tcW w:w="3418" w:type="dxa"/>
          </w:tcPr>
          <w:p w:rsidR="00717A1F" w:rsidRDefault="00717A1F" w:rsidP="00496D62"/>
          <w:p w:rsidR="00822BE7" w:rsidRDefault="00822BE7" w:rsidP="00496D62"/>
          <w:p w:rsidR="00822BE7" w:rsidRDefault="00822BE7" w:rsidP="00496D62"/>
        </w:tc>
        <w:tc>
          <w:tcPr>
            <w:tcW w:w="3780" w:type="dxa"/>
          </w:tcPr>
          <w:p w:rsidR="00717A1F" w:rsidRDefault="00FE7C32" w:rsidP="00FE7C32">
            <w:pPr>
              <w:jc w:val="center"/>
            </w:pPr>
            <w:r>
              <w:t>N/A</w:t>
            </w:r>
          </w:p>
          <w:p w:rsidR="00FE7C32" w:rsidRDefault="00FE7C32" w:rsidP="00FE7C32">
            <w:pPr>
              <w:jc w:val="center"/>
            </w:pPr>
          </w:p>
          <w:p w:rsidR="00FE7C32" w:rsidRDefault="00FE7C32" w:rsidP="00FE7C32">
            <w:pPr>
              <w:jc w:val="center"/>
            </w:pPr>
          </w:p>
          <w:p w:rsidR="00FE7C32" w:rsidRDefault="00FE7C32" w:rsidP="00FE7C32">
            <w:pPr>
              <w:jc w:val="center"/>
            </w:pPr>
          </w:p>
        </w:tc>
        <w:tc>
          <w:tcPr>
            <w:tcW w:w="4500" w:type="dxa"/>
          </w:tcPr>
          <w:p w:rsidR="00717A1F" w:rsidRDefault="00717A1F" w:rsidP="00496D62"/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Gamete</w:t>
            </w:r>
          </w:p>
        </w:tc>
        <w:tc>
          <w:tcPr>
            <w:tcW w:w="3418" w:type="dxa"/>
          </w:tcPr>
          <w:p w:rsidR="00717A1F" w:rsidRDefault="00717A1F" w:rsidP="00496D62"/>
          <w:p w:rsidR="00FE7C32" w:rsidRDefault="00FE7C32" w:rsidP="00496D62"/>
          <w:p w:rsidR="00FE7C32" w:rsidRDefault="00FE7C32" w:rsidP="00496D62"/>
          <w:p w:rsidR="00FE7C32" w:rsidRDefault="00FE7C32" w:rsidP="00496D62"/>
        </w:tc>
        <w:tc>
          <w:tcPr>
            <w:tcW w:w="3780" w:type="dxa"/>
          </w:tcPr>
          <w:p w:rsidR="00717A1F" w:rsidRDefault="00FE7C32" w:rsidP="00FE7C32">
            <w:pPr>
              <w:jc w:val="center"/>
            </w:pPr>
            <w:r>
              <w:t>N/A</w:t>
            </w:r>
          </w:p>
        </w:tc>
        <w:tc>
          <w:tcPr>
            <w:tcW w:w="4500" w:type="dxa"/>
          </w:tcPr>
          <w:p w:rsidR="00717A1F" w:rsidRDefault="00717A1F" w:rsidP="00496D62"/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Diploid</w:t>
            </w:r>
          </w:p>
        </w:tc>
        <w:tc>
          <w:tcPr>
            <w:tcW w:w="3418" w:type="dxa"/>
          </w:tcPr>
          <w:p w:rsidR="00717A1F" w:rsidRDefault="00EA5B02" w:rsidP="00496D62">
            <w:r>
              <w:t>Having two copies of each chromosome</w:t>
            </w:r>
          </w:p>
        </w:tc>
        <w:tc>
          <w:tcPr>
            <w:tcW w:w="3780" w:type="dxa"/>
          </w:tcPr>
          <w:p w:rsidR="00717A1F" w:rsidRDefault="00717A1F" w:rsidP="00496D62"/>
          <w:p w:rsidR="00FE7C32" w:rsidRDefault="00FE7C32" w:rsidP="00496D62"/>
          <w:p w:rsidR="00FE7C32" w:rsidRDefault="00FE7C32" w:rsidP="00496D62"/>
        </w:tc>
        <w:tc>
          <w:tcPr>
            <w:tcW w:w="4500" w:type="dxa"/>
          </w:tcPr>
          <w:p w:rsidR="00717A1F" w:rsidRDefault="00EA5B02" w:rsidP="00EA5B02">
            <w:pPr>
              <w:jc w:val="center"/>
            </w:pPr>
            <w:r>
              <w:t>N/A</w:t>
            </w:r>
          </w:p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Haploid</w:t>
            </w:r>
          </w:p>
        </w:tc>
        <w:tc>
          <w:tcPr>
            <w:tcW w:w="3418" w:type="dxa"/>
          </w:tcPr>
          <w:p w:rsidR="00717A1F" w:rsidRDefault="00717A1F" w:rsidP="00496D62"/>
        </w:tc>
        <w:tc>
          <w:tcPr>
            <w:tcW w:w="3780" w:type="dxa"/>
          </w:tcPr>
          <w:p w:rsidR="00717A1F" w:rsidRDefault="00FE7C32" w:rsidP="00496D62">
            <w:r>
              <w:t xml:space="preserve">In humans, there are 23 different types of chromosomes. The haploid number of chromosomes in humans is 23. </w:t>
            </w:r>
          </w:p>
        </w:tc>
        <w:tc>
          <w:tcPr>
            <w:tcW w:w="4500" w:type="dxa"/>
          </w:tcPr>
          <w:p w:rsidR="00717A1F" w:rsidRDefault="00EA5B02" w:rsidP="00EA5B02">
            <w:pPr>
              <w:jc w:val="center"/>
            </w:pPr>
            <w:r>
              <w:t>N/A</w:t>
            </w:r>
          </w:p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lastRenderedPageBreak/>
              <w:t>Crossing over</w:t>
            </w:r>
          </w:p>
        </w:tc>
        <w:tc>
          <w:tcPr>
            <w:tcW w:w="3418" w:type="dxa"/>
          </w:tcPr>
          <w:p w:rsidR="00717A1F" w:rsidRDefault="00717A1F" w:rsidP="00496D62"/>
        </w:tc>
        <w:tc>
          <w:tcPr>
            <w:tcW w:w="3780" w:type="dxa"/>
          </w:tcPr>
          <w:p w:rsidR="00717A1F" w:rsidRDefault="00717A1F" w:rsidP="00496D62"/>
        </w:tc>
        <w:tc>
          <w:tcPr>
            <w:tcW w:w="4500" w:type="dxa"/>
          </w:tcPr>
          <w:p w:rsidR="00002269" w:rsidRDefault="00002269" w:rsidP="00496D62">
            <w:r>
              <w:rPr>
                <w:noProof/>
              </w:rPr>
              <w:drawing>
                <wp:inline distT="0" distB="0" distL="0" distR="0">
                  <wp:extent cx="2526144" cy="1900237"/>
                  <wp:effectExtent l="0" t="0" r="7620" b="5080"/>
                  <wp:docPr id="2" name="Picture 2" descr="https://uoitbio2013.files.wordpress.com/2013/02/crossing-over-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oitbio2013.files.wordpress.com/2013/02/crossing-over-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767" cy="19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Nondisjunction</w:t>
            </w:r>
          </w:p>
        </w:tc>
        <w:tc>
          <w:tcPr>
            <w:tcW w:w="3418" w:type="dxa"/>
          </w:tcPr>
          <w:p w:rsidR="00717A1F" w:rsidRDefault="00717A1F" w:rsidP="00496D62"/>
        </w:tc>
        <w:tc>
          <w:tcPr>
            <w:tcW w:w="3780" w:type="dxa"/>
          </w:tcPr>
          <w:p w:rsidR="00717A1F" w:rsidRDefault="00717A1F" w:rsidP="00496D62"/>
          <w:p w:rsidR="00FE7C32" w:rsidRDefault="00FE7C32" w:rsidP="00496D62"/>
          <w:p w:rsidR="00FE7C32" w:rsidRDefault="00FE7C32" w:rsidP="00496D62"/>
          <w:p w:rsidR="00FE7C32" w:rsidRDefault="00FE7C32" w:rsidP="00496D62"/>
          <w:p w:rsidR="00FE7C32" w:rsidRDefault="00FE7C32" w:rsidP="00496D62"/>
        </w:tc>
        <w:tc>
          <w:tcPr>
            <w:tcW w:w="4500" w:type="dxa"/>
          </w:tcPr>
          <w:p w:rsidR="00717A1F" w:rsidRDefault="00717A1F" w:rsidP="00496D62"/>
          <w:p w:rsidR="00FE7C32" w:rsidRDefault="00FE7C32" w:rsidP="00496D62"/>
          <w:p w:rsidR="00FE7C32" w:rsidRDefault="00FE7C32" w:rsidP="00496D62"/>
          <w:p w:rsidR="00FE7C32" w:rsidRDefault="00FE7C32" w:rsidP="00496D62"/>
          <w:p w:rsidR="00FE7C32" w:rsidRDefault="00FE7C32" w:rsidP="00496D62"/>
          <w:p w:rsidR="00FE7C32" w:rsidRDefault="00FE7C32" w:rsidP="00496D62"/>
          <w:p w:rsidR="00FE7C32" w:rsidRDefault="00FE7C32" w:rsidP="00496D62"/>
          <w:p w:rsidR="00FE7C32" w:rsidRDefault="00FE7C32" w:rsidP="00496D62"/>
          <w:p w:rsidR="00EA5B02" w:rsidRDefault="00EA5B02" w:rsidP="00496D62"/>
          <w:p w:rsidR="00FE7C32" w:rsidRDefault="00FE7C32" w:rsidP="00496D62"/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>Homologous chromosomes</w:t>
            </w:r>
          </w:p>
        </w:tc>
        <w:tc>
          <w:tcPr>
            <w:tcW w:w="3418" w:type="dxa"/>
          </w:tcPr>
          <w:p w:rsidR="00717A1F" w:rsidRDefault="00717A1F" w:rsidP="000F3438">
            <w:pPr>
              <w:jc w:val="center"/>
            </w:pPr>
          </w:p>
        </w:tc>
        <w:tc>
          <w:tcPr>
            <w:tcW w:w="3780" w:type="dxa"/>
          </w:tcPr>
          <w:p w:rsidR="00FE7C32" w:rsidRDefault="000F3438" w:rsidP="00496D62">
            <w:r>
              <w:t xml:space="preserve">I inherited a chromosome with the gene for normal hemoglobin from my mom and a chromosome with the gene for sickled hemoglobin from my dad (so I’m a carrier for SCA). Since both of these chromosomes contain the gene coding for hemoglobin, they are homologous chromosomes. </w:t>
            </w:r>
          </w:p>
          <w:p w:rsidR="00FE7C32" w:rsidRDefault="00FE7C32" w:rsidP="00496D62">
            <w:bookmarkStart w:id="0" w:name="_GoBack"/>
            <w:bookmarkEnd w:id="0"/>
          </w:p>
        </w:tc>
        <w:tc>
          <w:tcPr>
            <w:tcW w:w="4500" w:type="dxa"/>
          </w:tcPr>
          <w:p w:rsidR="00717A1F" w:rsidRDefault="00FE7C32" w:rsidP="00496D62">
            <w:r>
              <w:rPr>
                <w:noProof/>
              </w:rPr>
              <w:drawing>
                <wp:inline distT="0" distB="0" distL="0" distR="0" wp14:anchorId="4DD16AE9" wp14:editId="75FF559E">
                  <wp:extent cx="2334906" cy="1409700"/>
                  <wp:effectExtent l="0" t="0" r="8255" b="0"/>
                  <wp:docPr id="4" name="Picture 4" descr="http://biolo1100.nicerweb.com/Locked/media/ch08/08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olo1100.nicerweb.com/Locked/media/ch08/08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75" cy="141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7C32" w:rsidRDefault="00FE7C32" w:rsidP="00496D62"/>
        </w:tc>
      </w:tr>
      <w:tr w:rsidR="00CD6FD7" w:rsidTr="00286BFD">
        <w:tc>
          <w:tcPr>
            <w:tcW w:w="2697" w:type="dxa"/>
          </w:tcPr>
          <w:p w:rsidR="00717A1F" w:rsidRPr="00002269" w:rsidRDefault="00717A1F" w:rsidP="00496D62">
            <w:pPr>
              <w:rPr>
                <w:rFonts w:ascii="Times New Roman" w:hAnsi="Times New Roman" w:cs="Times New Roman"/>
                <w:b/>
              </w:rPr>
            </w:pPr>
            <w:r w:rsidRPr="00002269">
              <w:rPr>
                <w:rFonts w:ascii="Times New Roman" w:hAnsi="Times New Roman" w:cs="Times New Roman"/>
                <w:b/>
              </w:rPr>
              <w:t xml:space="preserve">Sister chromatids </w:t>
            </w:r>
          </w:p>
        </w:tc>
        <w:tc>
          <w:tcPr>
            <w:tcW w:w="3418" w:type="dxa"/>
          </w:tcPr>
          <w:p w:rsidR="00717A1F" w:rsidRDefault="00717A1F" w:rsidP="00496D62"/>
        </w:tc>
        <w:tc>
          <w:tcPr>
            <w:tcW w:w="3780" w:type="dxa"/>
          </w:tcPr>
          <w:p w:rsidR="00717A1F" w:rsidRDefault="00717A1F" w:rsidP="00496D62"/>
        </w:tc>
        <w:tc>
          <w:tcPr>
            <w:tcW w:w="4500" w:type="dxa"/>
          </w:tcPr>
          <w:p w:rsidR="00FE7C32" w:rsidRDefault="00002269" w:rsidP="00496D62">
            <w:r>
              <w:rPr>
                <w:noProof/>
              </w:rPr>
              <w:drawing>
                <wp:inline distT="0" distB="0" distL="0" distR="0">
                  <wp:extent cx="2334906" cy="1409700"/>
                  <wp:effectExtent l="0" t="0" r="8255" b="0"/>
                  <wp:docPr id="1" name="Picture 1" descr="http://biolo1100.nicerweb.com/Locked/media/ch08/08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olo1100.nicerweb.com/Locked/media/ch08/08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75" cy="141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2269" w:rsidRDefault="00002269" w:rsidP="00496D62"/>
        </w:tc>
      </w:tr>
    </w:tbl>
    <w:p w:rsidR="00717A1F" w:rsidRPr="00717A1F" w:rsidRDefault="00717A1F" w:rsidP="00EA5B02">
      <w:pPr>
        <w:rPr>
          <w:b/>
        </w:rPr>
      </w:pPr>
    </w:p>
    <w:sectPr w:rsidR="00717A1F" w:rsidRPr="00717A1F" w:rsidSect="00822B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1F"/>
    <w:rsid w:val="00002269"/>
    <w:rsid w:val="000F3438"/>
    <w:rsid w:val="00286BFD"/>
    <w:rsid w:val="00717A1F"/>
    <w:rsid w:val="00822BE7"/>
    <w:rsid w:val="00CD6FD7"/>
    <w:rsid w:val="00E939C2"/>
    <w:rsid w:val="00EA5B02"/>
    <w:rsid w:val="00F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5C1C1-9F5B-4391-998D-D5C5A775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5</cp:revision>
  <dcterms:created xsi:type="dcterms:W3CDTF">2015-03-09T03:27:00Z</dcterms:created>
  <dcterms:modified xsi:type="dcterms:W3CDTF">2015-03-09T04:09:00Z</dcterms:modified>
</cp:coreProperties>
</file>